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DB" w:rsidRPr="005401DB" w:rsidRDefault="00325EF2" w:rsidP="005401DB">
      <w:pPr>
        <w:pStyle w:val="a7"/>
        <w:spacing w:before="0" w:after="0" w:line="240" w:lineRule="auto"/>
        <w:rPr>
          <w:rFonts w:ascii="黑体" w:eastAsia="黑体" w:hAnsi="黑体"/>
          <w:sz w:val="44"/>
          <w:szCs w:val="44"/>
        </w:rPr>
      </w:pPr>
      <w:r w:rsidRPr="005401DB">
        <w:rPr>
          <w:rFonts w:ascii="黑体" w:eastAsia="黑体" w:hAnsi="黑体" w:hint="eastAsia"/>
          <w:sz w:val="44"/>
          <w:szCs w:val="44"/>
        </w:rPr>
        <w:t>中央民</w:t>
      </w:r>
      <w:r w:rsidR="005401DB" w:rsidRPr="005401DB">
        <w:rPr>
          <w:rFonts w:ascii="黑体" w:eastAsia="黑体" w:hAnsi="黑体" w:hint="eastAsia"/>
          <w:sz w:val="44"/>
          <w:szCs w:val="44"/>
        </w:rPr>
        <w:t>族</w:t>
      </w:r>
      <w:r w:rsidR="004C5F32" w:rsidRPr="005401DB">
        <w:rPr>
          <w:rFonts w:ascii="黑体" w:eastAsia="黑体" w:hAnsi="黑体" w:hint="eastAsia"/>
          <w:sz w:val="44"/>
          <w:szCs w:val="44"/>
        </w:rPr>
        <w:t>大</w:t>
      </w:r>
      <w:r w:rsidR="005401DB" w:rsidRPr="005401DB">
        <w:rPr>
          <w:rFonts w:ascii="黑体" w:eastAsia="黑体" w:hAnsi="黑体" w:hint="eastAsia"/>
          <w:sz w:val="44"/>
          <w:szCs w:val="44"/>
        </w:rPr>
        <w:t>学</w:t>
      </w:r>
      <w:r w:rsidRPr="005401DB">
        <w:rPr>
          <w:rFonts w:ascii="黑体" w:eastAsia="黑体" w:hAnsi="黑体" w:hint="eastAsia"/>
          <w:sz w:val="44"/>
          <w:szCs w:val="44"/>
        </w:rPr>
        <w:t>附</w:t>
      </w:r>
      <w:r w:rsidR="005401DB" w:rsidRPr="005401DB">
        <w:rPr>
          <w:rFonts w:ascii="黑体" w:eastAsia="黑体" w:hAnsi="黑体" w:hint="eastAsia"/>
          <w:sz w:val="44"/>
          <w:szCs w:val="44"/>
        </w:rPr>
        <w:t>属</w:t>
      </w:r>
      <w:r w:rsidRPr="005401DB">
        <w:rPr>
          <w:rFonts w:ascii="黑体" w:eastAsia="黑体" w:hAnsi="黑体" w:hint="eastAsia"/>
          <w:sz w:val="44"/>
          <w:szCs w:val="44"/>
        </w:rPr>
        <w:t>中</w:t>
      </w:r>
      <w:r w:rsidR="005401DB" w:rsidRPr="005401DB">
        <w:rPr>
          <w:rFonts w:ascii="黑体" w:eastAsia="黑体" w:hAnsi="黑体" w:hint="eastAsia"/>
          <w:sz w:val="44"/>
          <w:szCs w:val="44"/>
        </w:rPr>
        <w:t>学</w:t>
      </w:r>
    </w:p>
    <w:p w:rsidR="00462443" w:rsidRPr="005401DB" w:rsidRDefault="00325EF2" w:rsidP="005401DB">
      <w:pPr>
        <w:pStyle w:val="a7"/>
        <w:spacing w:before="0" w:after="0" w:line="240" w:lineRule="auto"/>
        <w:rPr>
          <w:rFonts w:ascii="黑体" w:eastAsia="黑体" w:hAnsi="黑体"/>
          <w:sz w:val="44"/>
          <w:szCs w:val="44"/>
        </w:rPr>
      </w:pPr>
      <w:r w:rsidRPr="005401DB">
        <w:rPr>
          <w:rFonts w:ascii="黑体" w:eastAsia="黑体" w:hAnsi="黑体" w:hint="eastAsia"/>
          <w:sz w:val="44"/>
          <w:szCs w:val="44"/>
        </w:rPr>
        <w:t>20</w:t>
      </w:r>
      <w:r w:rsidR="007A0BB1">
        <w:rPr>
          <w:rFonts w:ascii="黑体" w:eastAsia="黑体" w:hAnsi="黑体"/>
          <w:sz w:val="44"/>
          <w:szCs w:val="44"/>
        </w:rPr>
        <w:t>2</w:t>
      </w:r>
      <w:r w:rsidR="006C531C">
        <w:rPr>
          <w:rFonts w:ascii="黑体" w:eastAsia="黑体" w:hAnsi="黑体"/>
          <w:sz w:val="44"/>
          <w:szCs w:val="44"/>
        </w:rPr>
        <w:t>1</w:t>
      </w:r>
      <w:r w:rsidR="005401DB">
        <w:rPr>
          <w:rFonts w:ascii="黑体" w:eastAsia="黑体" w:hAnsi="黑体" w:hint="eastAsia"/>
          <w:sz w:val="44"/>
          <w:szCs w:val="44"/>
        </w:rPr>
        <w:t>年京籍</w:t>
      </w:r>
      <w:r w:rsidR="002375A0" w:rsidRPr="005401DB">
        <w:rPr>
          <w:rFonts w:ascii="黑体" w:eastAsia="黑体" w:hAnsi="黑体" w:hint="eastAsia"/>
          <w:sz w:val="44"/>
          <w:szCs w:val="44"/>
        </w:rPr>
        <w:t>冰雪</w:t>
      </w:r>
      <w:r w:rsidR="00DB579D" w:rsidRPr="005401DB">
        <w:rPr>
          <w:rFonts w:ascii="黑体" w:eastAsia="黑体" w:hAnsi="黑体" w:hint="eastAsia"/>
          <w:sz w:val="44"/>
          <w:szCs w:val="44"/>
        </w:rPr>
        <w:t>特长生</w:t>
      </w:r>
      <w:r w:rsidR="005401DB">
        <w:rPr>
          <w:rFonts w:ascii="黑体" w:eastAsia="黑体" w:hAnsi="黑体" w:hint="eastAsia"/>
          <w:sz w:val="44"/>
          <w:szCs w:val="44"/>
        </w:rPr>
        <w:t>测</w:t>
      </w:r>
      <w:r w:rsidR="00EA002B" w:rsidRPr="005401DB">
        <w:rPr>
          <w:rFonts w:ascii="黑体" w:eastAsia="黑体" w:hAnsi="黑体" w:hint="eastAsia"/>
          <w:sz w:val="44"/>
          <w:szCs w:val="44"/>
        </w:rPr>
        <w:t>试方案</w:t>
      </w:r>
    </w:p>
    <w:p w:rsidR="005401DB" w:rsidRPr="00EF6869" w:rsidRDefault="005401DB" w:rsidP="000D524B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2F0E7A" w:rsidRPr="00EF6869" w:rsidRDefault="002F0E7A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F6869">
        <w:rPr>
          <w:rFonts w:ascii="宋体" w:hAnsi="宋体" w:cs="宋体" w:hint="eastAsia"/>
          <w:kern w:val="0"/>
          <w:sz w:val="28"/>
          <w:szCs w:val="28"/>
        </w:rPr>
        <w:t>为了确保冰雪特长生加试工作的保质保量、有序顺畅、公平公正完成，特此制定本方案。</w:t>
      </w:r>
    </w:p>
    <w:p w:rsidR="005401DB" w:rsidRPr="00EF6869" w:rsidRDefault="00B460F3" w:rsidP="000D524B">
      <w:pPr>
        <w:widowControl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EF6869">
        <w:rPr>
          <w:rFonts w:ascii="宋体" w:hAnsi="宋体" w:cs="宋体" w:hint="eastAsia"/>
          <w:b/>
          <w:bCs/>
          <w:kern w:val="0"/>
          <w:sz w:val="28"/>
          <w:szCs w:val="28"/>
        </w:rPr>
        <w:t>一、培养目标</w:t>
      </w:r>
    </w:p>
    <w:p w:rsidR="005401DB" w:rsidRPr="00EF6869" w:rsidRDefault="00B460F3" w:rsidP="000D524B">
      <w:pPr>
        <w:widowControl/>
        <w:ind w:leftChars="50" w:left="105"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 w:rsidRPr="00EF6869">
        <w:rPr>
          <w:rFonts w:ascii="宋体" w:hAnsi="宋体" w:cs="宋体" w:hint="eastAsia"/>
          <w:kern w:val="0"/>
          <w:sz w:val="28"/>
          <w:szCs w:val="28"/>
        </w:rPr>
        <w:t>1、为普通高校输送体育特长生。</w:t>
      </w:r>
    </w:p>
    <w:p w:rsidR="00B460F3" w:rsidRPr="00EF6869" w:rsidRDefault="00B460F3" w:rsidP="000D524B">
      <w:pPr>
        <w:widowControl/>
        <w:ind w:leftChars="50" w:left="105" w:firstLineChars="150" w:firstLine="42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EF6869">
        <w:rPr>
          <w:rFonts w:ascii="宋体" w:hAnsi="宋体" w:cs="宋体" w:hint="eastAsia"/>
          <w:kern w:val="0"/>
          <w:sz w:val="28"/>
          <w:szCs w:val="28"/>
        </w:rPr>
        <w:t>2、为</w:t>
      </w:r>
      <w:r w:rsidR="00717F14" w:rsidRPr="00EF6869">
        <w:rPr>
          <w:rFonts w:ascii="宋体" w:hAnsi="宋体" w:cs="宋体" w:hint="eastAsia"/>
          <w:kern w:val="0"/>
          <w:sz w:val="28"/>
          <w:szCs w:val="28"/>
        </w:rPr>
        <w:t>体育</w:t>
      </w:r>
      <w:r w:rsidRPr="00EF6869">
        <w:rPr>
          <w:rFonts w:ascii="宋体" w:hAnsi="宋体" w:cs="宋体" w:hint="eastAsia"/>
          <w:kern w:val="0"/>
          <w:sz w:val="28"/>
          <w:szCs w:val="28"/>
        </w:rPr>
        <w:t>院校或专业输送合格的</w:t>
      </w:r>
      <w:r w:rsidR="00325EF2" w:rsidRPr="00EF6869">
        <w:rPr>
          <w:rFonts w:ascii="宋体" w:hAnsi="宋体" w:cs="宋体" w:hint="eastAsia"/>
          <w:kern w:val="0"/>
          <w:sz w:val="28"/>
          <w:szCs w:val="28"/>
        </w:rPr>
        <w:t>冰雪</w:t>
      </w:r>
      <w:r w:rsidRPr="00EF6869">
        <w:rPr>
          <w:rFonts w:ascii="宋体" w:hAnsi="宋体" w:cs="宋体" w:hint="eastAsia"/>
          <w:kern w:val="0"/>
          <w:sz w:val="28"/>
          <w:szCs w:val="28"/>
        </w:rPr>
        <w:t>专业人才。</w:t>
      </w:r>
    </w:p>
    <w:p w:rsidR="00EA002B" w:rsidRPr="00EF6869" w:rsidRDefault="005401DB" w:rsidP="000D524B">
      <w:pPr>
        <w:widowControl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 w:rsidRPr="00EF6869">
        <w:rPr>
          <w:rFonts w:ascii="宋体" w:hAnsi="宋体" w:cs="宋体" w:hint="eastAsia"/>
          <w:b/>
          <w:bCs/>
          <w:kern w:val="0"/>
          <w:sz w:val="28"/>
          <w:szCs w:val="28"/>
        </w:rPr>
        <w:t>二</w:t>
      </w:r>
      <w:r w:rsidR="00DB579D" w:rsidRPr="00EF6869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="00EA002B" w:rsidRPr="00EF6869">
        <w:rPr>
          <w:rFonts w:ascii="宋体" w:hAnsi="宋体" w:cs="宋体" w:hint="eastAsia"/>
          <w:b/>
          <w:bCs/>
          <w:kern w:val="0"/>
          <w:sz w:val="28"/>
          <w:szCs w:val="28"/>
        </w:rPr>
        <w:t>组织管理及原则</w:t>
      </w:r>
    </w:p>
    <w:p w:rsidR="00EF6869" w:rsidRPr="00EF6869" w:rsidRDefault="00EF6869" w:rsidP="00EF6869">
      <w:pPr>
        <w:widowControl/>
        <w:ind w:firstLine="480"/>
        <w:jc w:val="left"/>
        <w:rPr>
          <w:rFonts w:ascii="宋体" w:hAnsi="宋体" w:cs="仿宋_GB2312"/>
          <w:b/>
          <w:bCs/>
          <w:kern w:val="0"/>
          <w:sz w:val="28"/>
          <w:szCs w:val="28"/>
        </w:rPr>
      </w:pPr>
      <w:r w:rsidRPr="00EF6869">
        <w:rPr>
          <w:rFonts w:ascii="宋体" w:hAnsi="宋体" w:cs="仿宋_GB2312"/>
          <w:kern w:val="0"/>
          <w:sz w:val="28"/>
          <w:szCs w:val="28"/>
        </w:rPr>
        <w:t>1</w:t>
      </w:r>
      <w:r w:rsidRPr="00EF6869">
        <w:rPr>
          <w:rFonts w:ascii="宋体" w:hAnsi="宋体" w:cs="仿宋_GB2312"/>
          <w:kern w:val="0"/>
          <w:sz w:val="28"/>
          <w:szCs w:val="28"/>
          <w:lang w:val="zh-TW" w:eastAsia="zh-TW"/>
        </w:rPr>
        <w:t>、工作依据：北京市有关体育传统项目学校专业加试工作要求；学校</w:t>
      </w:r>
      <w:r w:rsidRPr="00EF6869">
        <w:rPr>
          <w:rFonts w:ascii="宋体" w:hAnsi="宋体" w:cs="仿宋_GB2312"/>
          <w:kern w:val="0"/>
          <w:sz w:val="28"/>
          <w:szCs w:val="28"/>
        </w:rPr>
        <w:t>20</w:t>
      </w:r>
      <w:r w:rsidRPr="00EF6869">
        <w:rPr>
          <w:rFonts w:ascii="宋体" w:hAnsi="宋体" w:cs="仿宋_GB2312"/>
          <w:kern w:val="0"/>
          <w:sz w:val="28"/>
          <w:szCs w:val="28"/>
          <w:lang w:val="zh-TW" w:eastAsia="zh-TW"/>
        </w:rPr>
        <w:t>2</w:t>
      </w:r>
      <w:r w:rsidRPr="00EF6869"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 w:rsidRPr="00EF6869">
        <w:rPr>
          <w:rFonts w:ascii="宋体" w:hAnsi="宋体" w:cs="仿宋_GB2312"/>
          <w:kern w:val="0"/>
          <w:sz w:val="28"/>
          <w:szCs w:val="28"/>
          <w:lang w:val="zh-TW" w:eastAsia="zh-TW"/>
        </w:rPr>
        <w:t>年京籍</w:t>
      </w:r>
      <w:r w:rsidR="00AE0282">
        <w:rPr>
          <w:rFonts w:ascii="宋体" w:hAnsi="宋体" w:cs="仿宋_GB2312" w:hint="eastAsia"/>
          <w:kern w:val="0"/>
          <w:sz w:val="28"/>
          <w:szCs w:val="28"/>
          <w:lang w:val="zh-TW"/>
        </w:rPr>
        <w:t>冰雪</w:t>
      </w:r>
      <w:r w:rsidRPr="00EF6869">
        <w:rPr>
          <w:rFonts w:ascii="宋体" w:hAnsi="宋体" w:cs="仿宋_GB2312"/>
          <w:kern w:val="0"/>
          <w:sz w:val="28"/>
          <w:szCs w:val="28"/>
          <w:lang w:val="zh-TW" w:eastAsia="zh-TW"/>
        </w:rPr>
        <w:t>特长生加试方案。</w:t>
      </w:r>
    </w:p>
    <w:p w:rsidR="00EF6869" w:rsidRPr="00EF6869" w:rsidRDefault="00EF6869" w:rsidP="00EF6869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F6869">
        <w:rPr>
          <w:rFonts w:ascii="宋体" w:hAnsi="宋体" w:cs="宋体"/>
          <w:kern w:val="0"/>
          <w:sz w:val="28"/>
          <w:szCs w:val="28"/>
        </w:rPr>
        <w:t>2、学校设两个工作组：测试组和监督组。</w:t>
      </w:r>
    </w:p>
    <w:p w:rsidR="00EF6869" w:rsidRPr="00EF6869" w:rsidRDefault="00EF6869" w:rsidP="00EF6869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F6869">
        <w:rPr>
          <w:rFonts w:ascii="宋体" w:hAnsi="宋体" w:cs="宋体"/>
          <w:kern w:val="0"/>
          <w:sz w:val="28"/>
          <w:szCs w:val="28"/>
        </w:rPr>
        <w:t>测试组：由分管副校长牵头，负责测试方案的制定，工作部署以及成绩评定等工作，具体工作由学校教务处和学校体育教研组共同实施。</w:t>
      </w:r>
    </w:p>
    <w:p w:rsidR="00EF6869" w:rsidRPr="00EF6869" w:rsidRDefault="00EF6869" w:rsidP="00EF6869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F6869">
        <w:rPr>
          <w:rFonts w:ascii="宋体" w:hAnsi="宋体" w:cs="宋体"/>
          <w:kern w:val="0"/>
          <w:sz w:val="28"/>
          <w:szCs w:val="28"/>
        </w:rPr>
        <w:t>监督组：由学校纪委书记牵头，负责测试工作的全程监督与信访处理等工作。</w:t>
      </w:r>
    </w:p>
    <w:p w:rsidR="00DB579D" w:rsidRPr="00EF6869" w:rsidRDefault="00EF6869" w:rsidP="00EF6869">
      <w:pPr>
        <w:widowControl/>
        <w:ind w:leftChars="228" w:left="479"/>
        <w:jc w:val="left"/>
        <w:rPr>
          <w:rFonts w:ascii="宋体" w:hAnsi="宋体" w:cs="宋体"/>
          <w:kern w:val="0"/>
          <w:sz w:val="28"/>
          <w:szCs w:val="28"/>
        </w:rPr>
      </w:pPr>
      <w:r w:rsidRPr="00EF6869">
        <w:rPr>
          <w:rFonts w:ascii="宋体" w:hAnsi="宋体" w:cs="宋体"/>
          <w:kern w:val="0"/>
          <w:sz w:val="28"/>
          <w:szCs w:val="28"/>
        </w:rPr>
        <w:t>3、坚持公平、公正、公开的原则。</w:t>
      </w:r>
      <w:r w:rsidRPr="00EF6869">
        <w:rPr>
          <w:rFonts w:ascii="宋体" w:hAnsi="宋体" w:cs="宋体"/>
          <w:kern w:val="0"/>
          <w:sz w:val="28"/>
          <w:szCs w:val="28"/>
        </w:rPr>
        <w:br/>
        <w:t>4、坚持择优录取、宁缺毋滥的原则。</w:t>
      </w:r>
    </w:p>
    <w:p w:rsidR="00DF41AD" w:rsidRPr="000D524B" w:rsidRDefault="00DB579D" w:rsidP="000D524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 </w:t>
      </w:r>
      <w:r w:rsidR="00F80F4A" w:rsidRPr="000D524B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5401DB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三</w:t>
      </w:r>
      <w:r w:rsidR="00DF41AD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计划</w:t>
      </w:r>
      <w:r w:rsidR="00DF41AD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及条件</w:t>
      </w:r>
    </w:p>
    <w:p w:rsidR="00F26302" w:rsidRPr="000D524B" w:rsidRDefault="00F26302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1、冰雪专业：</w:t>
      </w:r>
      <w:r w:rsidR="006C531C" w:rsidRPr="000D524B">
        <w:rPr>
          <w:rFonts w:ascii="宋体" w:hAnsi="宋体" w:cs="宋体"/>
          <w:kern w:val="0"/>
          <w:sz w:val="28"/>
          <w:szCs w:val="28"/>
        </w:rPr>
        <w:t>6</w:t>
      </w:r>
      <w:r w:rsidRPr="000D524B">
        <w:rPr>
          <w:rFonts w:ascii="宋体" w:hAnsi="宋体" w:cs="宋体" w:hint="eastAsia"/>
          <w:kern w:val="0"/>
          <w:sz w:val="28"/>
          <w:szCs w:val="28"/>
        </w:rPr>
        <w:t>人</w:t>
      </w:r>
      <w:r w:rsidR="0072492A" w:rsidRPr="000D524B">
        <w:rPr>
          <w:rFonts w:ascii="宋体" w:hAnsi="宋体" w:cs="宋体" w:hint="eastAsia"/>
          <w:kern w:val="0"/>
          <w:sz w:val="28"/>
          <w:szCs w:val="28"/>
        </w:rPr>
        <w:t>（</w:t>
      </w:r>
      <w:r w:rsidR="000D524B">
        <w:rPr>
          <w:rFonts w:ascii="宋体" w:hAnsi="宋体" w:cs="宋体" w:hint="eastAsia"/>
          <w:kern w:val="0"/>
          <w:sz w:val="28"/>
          <w:szCs w:val="28"/>
        </w:rPr>
        <w:t>原则上</w:t>
      </w:r>
      <w:r w:rsidR="0072492A" w:rsidRPr="000D524B">
        <w:rPr>
          <w:rFonts w:ascii="宋体" w:hAnsi="宋体" w:cs="宋体" w:hint="eastAsia"/>
          <w:bCs/>
          <w:kern w:val="0"/>
          <w:sz w:val="28"/>
          <w:szCs w:val="28"/>
        </w:rPr>
        <w:t>花样滑冰</w:t>
      </w:r>
      <w:r w:rsidR="006C531C" w:rsidRPr="000D524B">
        <w:rPr>
          <w:rFonts w:ascii="宋体" w:hAnsi="宋体" w:cs="宋体" w:hint="eastAsia"/>
          <w:bCs/>
          <w:kern w:val="0"/>
          <w:sz w:val="28"/>
          <w:szCs w:val="28"/>
        </w:rPr>
        <w:t>3人</w:t>
      </w:r>
      <w:r w:rsidR="000D524B"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="006C531C" w:rsidRPr="000D524B">
        <w:rPr>
          <w:rFonts w:ascii="宋体" w:hAnsi="宋体" w:cs="宋体" w:hint="eastAsia"/>
          <w:bCs/>
          <w:kern w:val="0"/>
          <w:sz w:val="28"/>
          <w:szCs w:val="28"/>
        </w:rPr>
        <w:t>雪上项目</w:t>
      </w:r>
      <w:r w:rsidR="00555899" w:rsidRPr="000D524B">
        <w:rPr>
          <w:rFonts w:ascii="宋体" w:hAnsi="宋体" w:cs="宋体" w:hint="eastAsia"/>
          <w:bCs/>
          <w:kern w:val="0"/>
          <w:sz w:val="28"/>
          <w:szCs w:val="28"/>
        </w:rPr>
        <w:t>3人</w:t>
      </w:r>
      <w:r w:rsidR="0072492A" w:rsidRPr="000D524B">
        <w:rPr>
          <w:rFonts w:ascii="宋体" w:hAnsi="宋体" w:cs="宋体" w:hint="eastAsia"/>
          <w:bCs/>
          <w:kern w:val="0"/>
          <w:sz w:val="28"/>
          <w:szCs w:val="28"/>
        </w:rPr>
        <w:t>）</w:t>
      </w:r>
    </w:p>
    <w:p w:rsidR="00F26302" w:rsidRPr="000D524B" w:rsidRDefault="00F26302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lastRenderedPageBreak/>
        <w:t>2、</w:t>
      </w:r>
      <w:r w:rsidR="0072492A" w:rsidRPr="000D524B">
        <w:rPr>
          <w:rFonts w:ascii="宋体" w:hAnsi="宋体" w:cs="宋体" w:hint="eastAsia"/>
          <w:kern w:val="0"/>
          <w:sz w:val="28"/>
          <w:szCs w:val="28"/>
        </w:rPr>
        <w:t>报考条件：</w:t>
      </w:r>
      <w:r w:rsidR="00441D2D">
        <w:rPr>
          <w:rFonts w:ascii="宋体" w:hAnsi="宋体" w:cs="宋体" w:hint="eastAsia"/>
          <w:kern w:val="0"/>
          <w:sz w:val="28"/>
          <w:szCs w:val="28"/>
        </w:rPr>
        <w:t>在海淀中招升学的北京户籍学生，</w:t>
      </w:r>
      <w:r w:rsidRPr="000D524B">
        <w:rPr>
          <w:rFonts w:ascii="宋体" w:hAnsi="宋体" w:cs="宋体" w:hint="eastAsia"/>
          <w:kern w:val="0"/>
          <w:sz w:val="28"/>
          <w:szCs w:val="28"/>
        </w:rPr>
        <w:t>初中阶段</w:t>
      </w:r>
      <w:r w:rsidR="0072492A" w:rsidRPr="000D524B">
        <w:rPr>
          <w:rFonts w:ascii="宋体" w:hAnsi="宋体" w:cs="宋体" w:hint="eastAsia"/>
          <w:kern w:val="0"/>
          <w:sz w:val="28"/>
          <w:szCs w:val="28"/>
        </w:rPr>
        <w:t>系统</w:t>
      </w:r>
      <w:r w:rsidRPr="000D524B">
        <w:rPr>
          <w:rFonts w:ascii="宋体" w:hAnsi="宋体" w:cs="宋体" w:hint="eastAsia"/>
          <w:kern w:val="0"/>
          <w:sz w:val="28"/>
          <w:szCs w:val="28"/>
        </w:rPr>
        <w:t>参加冰雪训练</w:t>
      </w:r>
      <w:r w:rsidR="0072492A" w:rsidRPr="000D524B">
        <w:rPr>
          <w:rFonts w:ascii="宋体" w:hAnsi="宋体" w:cs="宋体" w:hint="eastAsia"/>
          <w:kern w:val="0"/>
          <w:sz w:val="28"/>
          <w:szCs w:val="28"/>
        </w:rPr>
        <w:t>（代表俱乐部、学校参加全国、北京市或海淀区冰雪锦标赛的获奖队员者优先</w:t>
      </w:r>
      <w:r w:rsidR="00C64A63" w:rsidRPr="000D524B">
        <w:rPr>
          <w:rFonts w:ascii="宋体" w:hAnsi="宋体" w:cs="宋体" w:hint="eastAsia"/>
          <w:kern w:val="0"/>
          <w:sz w:val="28"/>
          <w:szCs w:val="28"/>
        </w:rPr>
        <w:t>；花样滑冰单人滑优先</w:t>
      </w:r>
      <w:r w:rsidR="0072492A" w:rsidRPr="000D524B">
        <w:rPr>
          <w:rFonts w:ascii="宋体" w:hAnsi="宋体" w:cs="宋体" w:hint="eastAsia"/>
          <w:kern w:val="0"/>
          <w:sz w:val="28"/>
          <w:szCs w:val="28"/>
        </w:rPr>
        <w:t>）</w:t>
      </w:r>
      <w:r w:rsidR="00441D2D">
        <w:rPr>
          <w:rFonts w:ascii="宋体" w:hAnsi="宋体" w:cs="宋体" w:hint="eastAsia"/>
          <w:kern w:val="0"/>
          <w:sz w:val="28"/>
          <w:szCs w:val="28"/>
        </w:rPr>
        <w:t>。</w:t>
      </w:r>
      <w:r w:rsidR="00B84060" w:rsidRPr="00F62DEE">
        <w:rPr>
          <w:rFonts w:ascii="宋体" w:hAnsi="宋体" w:cs="仿宋_GB2312"/>
          <w:kern w:val="0"/>
          <w:sz w:val="28"/>
          <w:szCs w:val="28"/>
          <w:lang w:val="zh-TW"/>
        </w:rPr>
        <w:t>考生须持《2</w:t>
      </w:r>
      <w:r w:rsidR="00B84060" w:rsidRPr="00F62DEE">
        <w:rPr>
          <w:rFonts w:ascii="宋体" w:hAnsi="宋体" w:cs="仿宋_GB2312"/>
          <w:kern w:val="0"/>
          <w:sz w:val="28"/>
          <w:szCs w:val="28"/>
          <w:lang w:val="zh-TW" w:eastAsia="zh-TW"/>
        </w:rPr>
        <w:t>021年海淀区中招体育特长生报名表</w:t>
      </w:r>
      <w:r w:rsidR="00B84060" w:rsidRPr="00F62DEE">
        <w:rPr>
          <w:rFonts w:ascii="宋体" w:hAnsi="宋体" w:cs="仿宋_GB2312"/>
          <w:kern w:val="0"/>
          <w:sz w:val="28"/>
          <w:szCs w:val="28"/>
          <w:lang w:val="zh-TW"/>
        </w:rPr>
        <w:t>》、《致学生及学生家长的一封信》、身份证参加测试。</w:t>
      </w:r>
      <w:bookmarkStart w:id="0" w:name="_GoBack"/>
      <w:bookmarkEnd w:id="0"/>
    </w:p>
    <w:p w:rsidR="009F5980" w:rsidRPr="000D524B" w:rsidRDefault="005401DB" w:rsidP="000D524B">
      <w:pPr>
        <w:widowControl/>
        <w:ind w:firstLineChars="200" w:firstLine="562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四</w:t>
      </w:r>
      <w:r w:rsidR="00DF41AD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="002C1B92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测试时间及地点</w:t>
      </w:r>
      <w:r w:rsidR="00DB579D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br/>
      </w:r>
      <w:r w:rsidR="009F5980" w:rsidRPr="000D524B">
        <w:rPr>
          <w:rFonts w:ascii="宋体" w:hAnsi="宋体" w:cs="宋体" w:hint="eastAsia"/>
          <w:bCs/>
          <w:kern w:val="0"/>
          <w:sz w:val="28"/>
          <w:szCs w:val="28"/>
        </w:rPr>
        <w:t xml:space="preserve">　　冰上项目：202</w:t>
      </w:r>
      <w:r w:rsidR="009F5980" w:rsidRPr="000D524B">
        <w:rPr>
          <w:rFonts w:ascii="宋体" w:hAnsi="宋体" w:cs="宋体"/>
          <w:bCs/>
          <w:kern w:val="0"/>
          <w:sz w:val="28"/>
          <w:szCs w:val="28"/>
        </w:rPr>
        <w:t>1</w:t>
      </w:r>
      <w:r w:rsidR="009F5980" w:rsidRPr="000D524B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="009F5980" w:rsidRPr="000D524B">
        <w:rPr>
          <w:rFonts w:ascii="宋体" w:hAnsi="宋体" w:cs="宋体"/>
          <w:bCs/>
          <w:kern w:val="0"/>
          <w:sz w:val="28"/>
          <w:szCs w:val="28"/>
        </w:rPr>
        <w:t>5</w:t>
      </w:r>
      <w:r w:rsidR="009F5980" w:rsidRPr="000D524B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="009F5980" w:rsidRPr="000D524B">
        <w:rPr>
          <w:rFonts w:ascii="宋体" w:hAnsi="宋体" w:cs="宋体"/>
          <w:bCs/>
          <w:kern w:val="0"/>
          <w:sz w:val="28"/>
          <w:szCs w:val="28"/>
        </w:rPr>
        <w:t>22</w:t>
      </w:r>
      <w:r w:rsidR="009F5980" w:rsidRPr="000D524B">
        <w:rPr>
          <w:rFonts w:ascii="宋体" w:hAnsi="宋体" w:cs="宋体" w:hint="eastAsia"/>
          <w:bCs/>
          <w:kern w:val="0"/>
          <w:sz w:val="28"/>
          <w:szCs w:val="28"/>
        </w:rPr>
        <w:t xml:space="preserve">日 </w:t>
      </w:r>
      <w:r w:rsidR="00437BA6" w:rsidRPr="000D524B">
        <w:rPr>
          <w:rFonts w:ascii="宋体" w:hAnsi="宋体" w:cs="宋体"/>
          <w:bCs/>
          <w:kern w:val="0"/>
          <w:sz w:val="28"/>
          <w:szCs w:val="28"/>
        </w:rPr>
        <w:t>10</w:t>
      </w:r>
      <w:r w:rsidR="00437BA6" w:rsidRPr="000D524B">
        <w:rPr>
          <w:rFonts w:ascii="宋体" w:hAnsi="宋体" w:cs="宋体" w:hint="eastAsia"/>
          <w:bCs/>
          <w:kern w:val="0"/>
          <w:sz w:val="28"/>
          <w:szCs w:val="28"/>
        </w:rPr>
        <w:t>点星宏奥冰上运动发展中心昆玉馆</w:t>
      </w:r>
      <w:r w:rsidR="009F5980" w:rsidRPr="000D524B">
        <w:rPr>
          <w:rFonts w:ascii="宋体" w:hAnsi="宋体" w:cs="宋体" w:hint="eastAsia"/>
          <w:bCs/>
          <w:kern w:val="0"/>
          <w:sz w:val="28"/>
          <w:szCs w:val="28"/>
        </w:rPr>
        <w:t>（</w:t>
      </w:r>
      <w:r w:rsidR="00437BA6" w:rsidRPr="000D524B">
        <w:rPr>
          <w:rFonts w:ascii="宋体" w:hAnsi="宋体" w:cs="宋体" w:hint="eastAsia"/>
          <w:bCs/>
          <w:kern w:val="0"/>
          <w:sz w:val="28"/>
          <w:szCs w:val="28"/>
        </w:rPr>
        <w:t>蓝靛厂南路宝联体育公园南侧</w:t>
      </w:r>
      <w:r w:rsidR="009F5980" w:rsidRPr="000D524B">
        <w:rPr>
          <w:rFonts w:ascii="宋体" w:hAnsi="宋体" w:cs="宋体" w:hint="eastAsia"/>
          <w:bCs/>
          <w:kern w:val="0"/>
          <w:sz w:val="28"/>
          <w:szCs w:val="28"/>
        </w:rPr>
        <w:t>）</w:t>
      </w:r>
    </w:p>
    <w:p w:rsidR="009F5980" w:rsidRPr="000D524B" w:rsidRDefault="009F5980" w:rsidP="000D524B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0D524B">
        <w:rPr>
          <w:rFonts w:ascii="宋体" w:hAnsi="宋体" w:cs="宋体" w:hint="eastAsia"/>
          <w:bCs/>
          <w:kern w:val="0"/>
          <w:sz w:val="28"/>
          <w:szCs w:val="28"/>
        </w:rPr>
        <w:t>雪上项目：202</w:t>
      </w:r>
      <w:r w:rsidRPr="000D524B">
        <w:rPr>
          <w:rFonts w:ascii="宋体" w:hAnsi="宋体" w:cs="宋体"/>
          <w:bCs/>
          <w:kern w:val="0"/>
          <w:sz w:val="28"/>
          <w:szCs w:val="28"/>
        </w:rPr>
        <w:t>1</w:t>
      </w:r>
      <w:r w:rsidRPr="000D524B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0D524B">
        <w:rPr>
          <w:rFonts w:ascii="宋体" w:hAnsi="宋体" w:cs="宋体"/>
          <w:bCs/>
          <w:kern w:val="0"/>
          <w:sz w:val="28"/>
          <w:szCs w:val="28"/>
        </w:rPr>
        <w:t>5</w:t>
      </w:r>
      <w:r w:rsidRPr="000D524B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0D524B">
        <w:rPr>
          <w:rFonts w:ascii="宋体" w:hAnsi="宋体" w:cs="宋体"/>
          <w:bCs/>
          <w:kern w:val="0"/>
          <w:sz w:val="28"/>
          <w:szCs w:val="28"/>
        </w:rPr>
        <w:t>22</w:t>
      </w:r>
      <w:r w:rsidRPr="000D524B">
        <w:rPr>
          <w:rFonts w:ascii="宋体" w:hAnsi="宋体" w:cs="宋体" w:hint="eastAsia"/>
          <w:bCs/>
          <w:kern w:val="0"/>
          <w:sz w:val="28"/>
          <w:szCs w:val="28"/>
        </w:rPr>
        <w:t>日 14点在中央民族大学附属中学（法华寺路甲5号）田径场进行身体素质测试，15点出发到爱上雪雪上中心（双峪路南爱码裕35号）参加专项技能测试，请家长做好考生转场接送工作。</w:t>
      </w:r>
      <w:r w:rsidR="00441D2D">
        <w:rPr>
          <w:rFonts w:ascii="宋体" w:hAnsi="宋体" w:cs="宋体" w:hint="eastAsia"/>
          <w:b/>
          <w:bCs/>
          <w:kern w:val="0"/>
          <w:sz w:val="28"/>
          <w:szCs w:val="28"/>
        </w:rPr>
        <w:t>【</w:t>
      </w:r>
      <w:r w:rsidRPr="00441D2D">
        <w:rPr>
          <w:rFonts w:ascii="宋体" w:hAnsi="宋体" w:cs="宋体" w:hint="eastAsia"/>
          <w:b/>
          <w:bCs/>
          <w:kern w:val="0"/>
          <w:sz w:val="28"/>
          <w:szCs w:val="28"/>
        </w:rPr>
        <w:t>专项测试在</w:t>
      </w:r>
      <w:r w:rsidRPr="00441D2D">
        <w:rPr>
          <w:rFonts w:ascii="宋体" w:hAnsi="宋体" w:cs="宋体" w:hint="eastAsia"/>
          <w:b/>
          <w:kern w:val="0"/>
          <w:sz w:val="28"/>
          <w:szCs w:val="28"/>
        </w:rPr>
        <w:t>滑雪模拟机上进行</w:t>
      </w:r>
      <w:r w:rsidR="00441D2D">
        <w:rPr>
          <w:rFonts w:ascii="宋体" w:hAnsi="宋体" w:cs="宋体" w:hint="eastAsia"/>
          <w:b/>
          <w:kern w:val="0"/>
          <w:sz w:val="28"/>
          <w:szCs w:val="28"/>
        </w:rPr>
        <w:t>】</w:t>
      </w:r>
    </w:p>
    <w:p w:rsidR="00934C3F" w:rsidRPr="000D524B" w:rsidRDefault="005401DB" w:rsidP="000D524B">
      <w:pPr>
        <w:widowControl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五</w:t>
      </w:r>
      <w:r w:rsidR="002C1B92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="00DB579D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测试内容</w:t>
      </w:r>
    </w:p>
    <w:p w:rsidR="0072492A" w:rsidRPr="000D524B" w:rsidRDefault="0072492A" w:rsidP="000D524B">
      <w:pPr>
        <w:widowControl/>
        <w:ind w:leftChars="200" w:left="560" w:hangingChars="50" w:hanging="140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（</w:t>
      </w:r>
      <w:r w:rsidR="00EA131D" w:rsidRPr="000D524B">
        <w:rPr>
          <w:rFonts w:ascii="宋体" w:hAnsi="宋体" w:cs="宋体" w:hint="eastAsia"/>
          <w:kern w:val="0"/>
          <w:sz w:val="28"/>
          <w:szCs w:val="28"/>
        </w:rPr>
        <w:t>一</w:t>
      </w:r>
      <w:r w:rsidRPr="000D524B">
        <w:rPr>
          <w:rFonts w:ascii="宋体" w:hAnsi="宋体" w:cs="宋体" w:hint="eastAsia"/>
          <w:kern w:val="0"/>
          <w:sz w:val="28"/>
          <w:szCs w:val="28"/>
        </w:rPr>
        <w:t>）花样滑冰</w:t>
      </w:r>
    </w:p>
    <w:p w:rsidR="00C64A63" w:rsidRPr="000D524B" w:rsidRDefault="0072492A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测试内容由基本技术（</w:t>
      </w:r>
      <w:r w:rsidR="00791D79" w:rsidRPr="000D524B">
        <w:rPr>
          <w:rFonts w:ascii="宋体" w:hAnsi="宋体" w:cs="宋体" w:hint="eastAsia"/>
          <w:kern w:val="0"/>
          <w:sz w:val="28"/>
          <w:szCs w:val="28"/>
        </w:rPr>
        <w:t>跳跃、旋转、步法、姿态</w:t>
      </w:r>
      <w:r w:rsidRPr="000D524B">
        <w:rPr>
          <w:rFonts w:ascii="宋体" w:hAnsi="宋体" w:cs="宋体" w:hint="eastAsia"/>
          <w:kern w:val="0"/>
          <w:sz w:val="28"/>
          <w:szCs w:val="28"/>
        </w:rPr>
        <w:t>）及专项技术（滑行技术；动作</w:t>
      </w:r>
      <w:r w:rsidR="00955BCC" w:rsidRPr="000D524B">
        <w:rPr>
          <w:rFonts w:ascii="宋体" w:hAnsi="宋体" w:cs="宋体" w:hint="eastAsia"/>
          <w:kern w:val="0"/>
          <w:sz w:val="28"/>
          <w:szCs w:val="28"/>
        </w:rPr>
        <w:t>难度</w:t>
      </w:r>
      <w:r w:rsidRPr="000D524B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934C3F" w:rsidRPr="000D524B" w:rsidRDefault="00950632" w:rsidP="000D524B">
      <w:pPr>
        <w:widowControl/>
        <w:ind w:leftChars="228" w:left="479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（</w:t>
      </w:r>
      <w:r w:rsidR="00EC0AB0" w:rsidRPr="000D524B">
        <w:rPr>
          <w:rFonts w:ascii="宋体" w:hAnsi="宋体" w:cs="宋体" w:hint="eastAsia"/>
          <w:kern w:val="0"/>
          <w:sz w:val="28"/>
          <w:szCs w:val="28"/>
        </w:rPr>
        <w:t>二</w:t>
      </w:r>
      <w:r w:rsidRPr="000D524B">
        <w:rPr>
          <w:rFonts w:ascii="宋体" w:hAnsi="宋体" w:cs="宋体" w:hint="eastAsia"/>
          <w:kern w:val="0"/>
          <w:sz w:val="28"/>
          <w:szCs w:val="28"/>
        </w:rPr>
        <w:t>）雪上项目</w:t>
      </w:r>
    </w:p>
    <w:p w:rsidR="00950632" w:rsidRPr="000D524B" w:rsidRDefault="00950632" w:rsidP="000D524B">
      <w:pPr>
        <w:widowControl/>
        <w:ind w:leftChars="228" w:left="479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测试内容：</w:t>
      </w:r>
    </w:p>
    <w:p w:rsidR="00950632" w:rsidRPr="000D524B" w:rsidRDefault="00950632" w:rsidP="000D524B">
      <w:pPr>
        <w:widowControl/>
        <w:ind w:leftChars="228" w:left="479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1、身体形态：身高</w:t>
      </w:r>
      <w:r w:rsidR="000D524B">
        <w:rPr>
          <w:rFonts w:ascii="宋体" w:hAnsi="宋体" w:cs="宋体" w:hint="eastAsia"/>
          <w:kern w:val="0"/>
          <w:sz w:val="28"/>
          <w:szCs w:val="28"/>
        </w:rPr>
        <w:t>等</w:t>
      </w:r>
    </w:p>
    <w:p w:rsidR="00950632" w:rsidRPr="000D524B" w:rsidRDefault="00950632" w:rsidP="000D524B">
      <w:pPr>
        <w:widowControl/>
        <w:ind w:leftChars="228" w:left="479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2、身体素质：60米，立定跳远，蒙眼单腿站立</w:t>
      </w:r>
    </w:p>
    <w:p w:rsidR="007E3BE4" w:rsidRPr="00EF6869" w:rsidRDefault="00950632" w:rsidP="00EF6869">
      <w:pPr>
        <w:widowControl/>
        <w:ind w:leftChars="228" w:left="479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3、专项技能：滑雪模拟机电子定时计数器记录转弯数（120秒）</w:t>
      </w:r>
    </w:p>
    <w:p w:rsidR="00DB579D" w:rsidRPr="000D524B" w:rsidRDefault="00E83C7E" w:rsidP="000D524B">
      <w:pPr>
        <w:widowControl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六</w:t>
      </w:r>
      <w:r w:rsidR="00DB579D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="003431C6" w:rsidRPr="000D524B">
        <w:rPr>
          <w:rFonts w:ascii="宋体" w:hAnsi="宋体" w:cs="宋体" w:hint="eastAsia"/>
          <w:b/>
          <w:kern w:val="0"/>
          <w:sz w:val="28"/>
          <w:szCs w:val="28"/>
        </w:rPr>
        <w:t>要求</w:t>
      </w:r>
    </w:p>
    <w:p w:rsidR="006A14E4" w:rsidRPr="000D524B" w:rsidRDefault="006A14E4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kern w:val="0"/>
          <w:sz w:val="28"/>
          <w:szCs w:val="28"/>
        </w:rPr>
        <w:t>1、对参与测试的所有工作人员近期行程、健康状况进行排摸；</w:t>
      </w:r>
    </w:p>
    <w:p w:rsidR="006A14E4" w:rsidRPr="000D524B" w:rsidRDefault="006A14E4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/>
          <w:kern w:val="0"/>
          <w:sz w:val="28"/>
          <w:szCs w:val="28"/>
        </w:rPr>
        <w:t>2</w:t>
      </w:r>
      <w:r w:rsidRPr="000D524B">
        <w:rPr>
          <w:rFonts w:ascii="宋体" w:hAnsi="宋体" w:cs="宋体" w:hint="eastAsia"/>
          <w:kern w:val="0"/>
          <w:sz w:val="28"/>
          <w:szCs w:val="28"/>
        </w:rPr>
        <w:t>、测试当天所有学生持北京健康宝本人健康状态查询界面（需显示未见异常），测试体温正常后方可进入校园，对于体温达37.3度及以上的考生，卫生老师带至临时留观区二次测温，如果体温仍异常，通知家长带回就医，并立刻对留观区进行消杀，同时上报学校领导小组，该生不再组织补测；</w:t>
      </w:r>
    </w:p>
    <w:p w:rsidR="006A14E4" w:rsidRPr="000D524B" w:rsidRDefault="005A05D7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 w:rsidR="006A14E4" w:rsidRPr="000D524B">
        <w:rPr>
          <w:rFonts w:ascii="宋体" w:hAnsi="宋体" w:cs="宋体" w:hint="eastAsia"/>
          <w:kern w:val="0"/>
          <w:sz w:val="28"/>
          <w:szCs w:val="28"/>
        </w:rPr>
        <w:t>、所有陪同人员不得进校园，学生进入校园后，先手消毒，再由专人带领，到达测试场地，过程中保持1米以上安全距离；</w:t>
      </w:r>
    </w:p>
    <w:p w:rsidR="006A14E4" w:rsidRPr="000D524B" w:rsidRDefault="005A05D7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 w:rsidR="006A14E4" w:rsidRPr="000D524B">
        <w:rPr>
          <w:rFonts w:ascii="宋体" w:hAnsi="宋体" w:cs="宋体" w:hint="eastAsia"/>
          <w:kern w:val="0"/>
          <w:sz w:val="28"/>
          <w:szCs w:val="28"/>
        </w:rPr>
        <w:t>、进入测试场地后，按指定座位就坐，考生之间保持1米以上的安全距离；</w:t>
      </w:r>
    </w:p>
    <w:p w:rsidR="006A14E4" w:rsidRPr="000D524B" w:rsidRDefault="005A05D7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 w:rsidR="006A14E4" w:rsidRPr="000D524B">
        <w:rPr>
          <w:rFonts w:ascii="宋体" w:hAnsi="宋体" w:cs="宋体" w:hint="eastAsia"/>
          <w:kern w:val="0"/>
          <w:sz w:val="28"/>
          <w:szCs w:val="28"/>
        </w:rPr>
        <w:t>、所有考生从进入校园直至离开校园，均需佩戴口罩</w:t>
      </w:r>
      <w:r w:rsidR="000D524B">
        <w:rPr>
          <w:rFonts w:ascii="宋体" w:hAnsi="宋体" w:cs="宋体" w:hint="eastAsia"/>
          <w:kern w:val="0"/>
          <w:sz w:val="28"/>
          <w:szCs w:val="28"/>
        </w:rPr>
        <w:t>（测试期间可摘下）</w:t>
      </w:r>
      <w:r w:rsidR="006A14E4" w:rsidRPr="000D524B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A14E4" w:rsidRPr="000D524B" w:rsidRDefault="005A05D7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 w:rsidR="006A14E4" w:rsidRPr="000D524B">
        <w:rPr>
          <w:rFonts w:ascii="宋体" w:hAnsi="宋体" w:cs="宋体" w:hint="eastAsia"/>
          <w:kern w:val="0"/>
          <w:sz w:val="28"/>
          <w:szCs w:val="28"/>
        </w:rPr>
        <w:t>、测试结束后，原路返回离开学校；</w:t>
      </w:r>
    </w:p>
    <w:p w:rsidR="00997380" w:rsidRPr="000D524B" w:rsidRDefault="005A05D7" w:rsidP="000D524B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 w:rsidR="006A14E4" w:rsidRPr="000D524B">
        <w:rPr>
          <w:rFonts w:ascii="宋体" w:hAnsi="宋体" w:cs="宋体" w:hint="eastAsia"/>
          <w:kern w:val="0"/>
          <w:sz w:val="28"/>
          <w:szCs w:val="28"/>
        </w:rPr>
        <w:t>、</w:t>
      </w:r>
      <w:r w:rsidR="00997380" w:rsidRPr="000D524B">
        <w:rPr>
          <w:rFonts w:ascii="宋体" w:hAnsi="宋体" w:cs="宋体" w:hint="eastAsia"/>
          <w:kern w:val="0"/>
          <w:sz w:val="28"/>
          <w:szCs w:val="28"/>
        </w:rPr>
        <w:t>测试所用场地及器材严格检查与挑选，确保安全性与测试的标准性，安全防护设施齐全。</w:t>
      </w:r>
    </w:p>
    <w:p w:rsidR="00997380" w:rsidRPr="000D524B" w:rsidRDefault="005A05D7" w:rsidP="000D524B">
      <w:pPr>
        <w:widowControl/>
        <w:ind w:firstLineChars="196" w:firstLine="54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8</w:t>
      </w:r>
      <w:r w:rsidR="00997380" w:rsidRPr="000D524B">
        <w:rPr>
          <w:rFonts w:ascii="宋体" w:hAnsi="宋体" w:cs="宋体" w:hint="eastAsia"/>
          <w:kern w:val="0"/>
          <w:sz w:val="28"/>
          <w:szCs w:val="28"/>
        </w:rPr>
        <w:t>、组织程序合理，学生着装严格、身体预热充分、组织管理严格，测试组织有序。</w:t>
      </w:r>
    </w:p>
    <w:p w:rsidR="00DB579D" w:rsidRPr="000D524B" w:rsidRDefault="00E83C7E" w:rsidP="000D524B">
      <w:pPr>
        <w:ind w:leftChars="228" w:left="479"/>
        <w:rPr>
          <w:rFonts w:ascii="宋体" w:hAnsi="宋体" w:cs="宋体"/>
          <w:kern w:val="0"/>
          <w:sz w:val="28"/>
          <w:szCs w:val="28"/>
        </w:rPr>
      </w:pPr>
      <w:r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七</w:t>
      </w:r>
      <w:r w:rsidR="00DB579D" w:rsidRPr="000D524B">
        <w:rPr>
          <w:rFonts w:ascii="宋体" w:hAnsi="宋体" w:cs="宋体" w:hint="eastAsia"/>
          <w:b/>
          <w:bCs/>
          <w:kern w:val="0"/>
          <w:sz w:val="28"/>
          <w:szCs w:val="28"/>
        </w:rPr>
        <w:t>、联系方式</w:t>
      </w:r>
      <w:r w:rsidR="00DB579D" w:rsidRPr="000D524B">
        <w:rPr>
          <w:rFonts w:ascii="宋体" w:hAnsi="宋体" w:cs="宋体" w:hint="eastAsia"/>
          <w:kern w:val="0"/>
          <w:sz w:val="28"/>
          <w:szCs w:val="28"/>
        </w:rPr>
        <w:br/>
        <w:t>联系电话：</w:t>
      </w:r>
      <w:r w:rsidR="000B58C4" w:rsidRPr="000D524B">
        <w:rPr>
          <w:rFonts w:ascii="宋体" w:hAnsi="宋体" w:cs="宋体" w:hint="eastAsia"/>
          <w:kern w:val="0"/>
          <w:sz w:val="28"/>
          <w:szCs w:val="28"/>
        </w:rPr>
        <w:t>0106893</w:t>
      </w:r>
      <w:r w:rsidR="00DA509B">
        <w:rPr>
          <w:rFonts w:ascii="宋体" w:hAnsi="宋体" w:cs="宋体"/>
          <w:kern w:val="0"/>
          <w:sz w:val="28"/>
          <w:szCs w:val="28"/>
        </w:rPr>
        <w:t>3248</w:t>
      </w:r>
    </w:p>
    <w:p w:rsidR="00717F14" w:rsidRPr="000D524B" w:rsidRDefault="00997380" w:rsidP="000D524B">
      <w:pPr>
        <w:ind w:firstLineChars="200" w:firstLine="560"/>
        <w:rPr>
          <w:rFonts w:ascii="宋体" w:hAnsi="宋体"/>
          <w:sz w:val="28"/>
          <w:szCs w:val="28"/>
        </w:rPr>
      </w:pPr>
      <w:r w:rsidRPr="000D524B">
        <w:rPr>
          <w:rFonts w:ascii="宋体" w:hAnsi="宋体" w:cs="宋体" w:hint="eastAsia"/>
          <w:bCs/>
          <w:kern w:val="0"/>
          <w:sz w:val="28"/>
          <w:szCs w:val="28"/>
        </w:rPr>
        <w:t>联系老师：</w:t>
      </w:r>
      <w:r w:rsidR="00420CDC" w:rsidRPr="000D524B">
        <w:rPr>
          <w:rFonts w:ascii="宋体" w:hAnsi="宋体" w:hint="eastAsia"/>
          <w:sz w:val="28"/>
          <w:szCs w:val="28"/>
        </w:rPr>
        <w:t>谷</w:t>
      </w:r>
      <w:r w:rsidRPr="000D524B">
        <w:rPr>
          <w:rFonts w:ascii="宋体" w:hAnsi="宋体" w:hint="eastAsia"/>
          <w:sz w:val="28"/>
          <w:szCs w:val="28"/>
        </w:rPr>
        <w:t>老师</w:t>
      </w:r>
    </w:p>
    <w:p w:rsidR="002F0E7A" w:rsidRPr="00EF6869" w:rsidRDefault="006B748D" w:rsidP="00EF6869">
      <w:pPr>
        <w:ind w:left="479"/>
        <w:rPr>
          <w:rFonts w:asciiTheme="minorEastAsia" w:eastAsia="PMingLiU" w:hAnsiTheme="minorEastAsia" w:cs="仿宋"/>
          <w:kern w:val="0"/>
          <w:sz w:val="28"/>
          <w:szCs w:val="28"/>
          <w:lang w:eastAsia="zh-TW"/>
        </w:rPr>
      </w:pPr>
      <w:r w:rsidRPr="000D524B">
        <w:rPr>
          <w:rFonts w:ascii="宋体" w:hAnsi="宋体" w:hint="eastAsia"/>
          <w:sz w:val="28"/>
          <w:szCs w:val="28"/>
        </w:rPr>
        <w:lastRenderedPageBreak/>
        <w:t>学校网站：</w:t>
      </w:r>
      <w:r w:rsidR="00EF6869" w:rsidRPr="00AD6F57">
        <w:rPr>
          <w:rStyle w:val="Hyperlink0"/>
          <w:rFonts w:asciiTheme="minorEastAsia" w:eastAsiaTheme="minorEastAsia" w:hAnsiTheme="minorEastAsia"/>
          <w:sz w:val="28"/>
          <w:szCs w:val="28"/>
          <w:lang w:eastAsia="zh-TW"/>
        </w:rPr>
        <w:t>https://mdfz.muc.edu.cn/</w:t>
      </w:r>
    </w:p>
    <w:p w:rsidR="006B748D" w:rsidRPr="000D524B" w:rsidRDefault="002F0E7A" w:rsidP="000D524B">
      <w:pPr>
        <w:ind w:firstLineChars="200" w:firstLine="560"/>
        <w:rPr>
          <w:rFonts w:ascii="宋体" w:hAnsi="宋体"/>
          <w:sz w:val="28"/>
          <w:szCs w:val="28"/>
        </w:rPr>
      </w:pPr>
      <w:r w:rsidRPr="000D524B">
        <w:rPr>
          <w:rFonts w:ascii="宋体" w:hAnsi="宋体" w:hint="eastAsia"/>
          <w:sz w:val="28"/>
          <w:szCs w:val="28"/>
        </w:rPr>
        <w:t>公众微信</w:t>
      </w:r>
      <w:r w:rsidR="00D25B2A" w:rsidRPr="000D524B">
        <w:rPr>
          <w:rFonts w:ascii="宋体" w:hAnsi="宋体" w:hint="eastAsia"/>
          <w:sz w:val="28"/>
          <w:szCs w:val="28"/>
        </w:rPr>
        <w:t>：</w:t>
      </w:r>
      <w:r w:rsidR="00D25B2A" w:rsidRPr="000D524B">
        <w:rPr>
          <w:rFonts w:ascii="宋体" w:hAnsi="宋体"/>
          <w:sz w:val="28"/>
          <w:szCs w:val="28"/>
        </w:rPr>
        <w:t>MDFZDYH</w:t>
      </w:r>
    </w:p>
    <w:p w:rsidR="00EA7769" w:rsidRPr="000D524B" w:rsidRDefault="0059462E" w:rsidP="000D524B">
      <w:pPr>
        <w:ind w:firstLineChars="200" w:firstLine="560"/>
        <w:rPr>
          <w:rFonts w:ascii="宋体" w:hAnsi="宋体"/>
          <w:sz w:val="28"/>
          <w:szCs w:val="28"/>
        </w:rPr>
      </w:pPr>
      <w:r w:rsidRPr="000D524B">
        <w:rPr>
          <w:rFonts w:ascii="宋体" w:hAnsi="宋体" w:hint="eastAsia"/>
          <w:sz w:val="28"/>
          <w:szCs w:val="28"/>
        </w:rPr>
        <w:t>学校地址：中央民族大学附属中学</w:t>
      </w:r>
      <w:r w:rsidR="002F0E7A" w:rsidRPr="000D524B">
        <w:rPr>
          <w:rFonts w:ascii="宋体" w:hAnsi="宋体" w:hint="eastAsia"/>
          <w:sz w:val="28"/>
          <w:szCs w:val="28"/>
        </w:rPr>
        <w:t>（海淀校区）</w:t>
      </w:r>
      <w:r w:rsidRPr="000D524B">
        <w:rPr>
          <w:rFonts w:ascii="宋体" w:hAnsi="宋体" w:hint="eastAsia"/>
          <w:sz w:val="28"/>
          <w:szCs w:val="28"/>
        </w:rPr>
        <w:t>（北京市海淀区法华寺甲五号）</w:t>
      </w:r>
    </w:p>
    <w:p w:rsidR="00BA15B3" w:rsidRPr="000D524B" w:rsidRDefault="00BA15B3" w:rsidP="000D524B">
      <w:pPr>
        <w:rPr>
          <w:rFonts w:ascii="宋体" w:hAnsi="宋体"/>
          <w:sz w:val="28"/>
          <w:szCs w:val="28"/>
        </w:rPr>
      </w:pPr>
    </w:p>
    <w:p w:rsidR="00BA15B3" w:rsidRPr="000D524B" w:rsidRDefault="00BA15B3" w:rsidP="000D524B">
      <w:pPr>
        <w:rPr>
          <w:rFonts w:ascii="宋体" w:hAnsi="宋体"/>
          <w:sz w:val="28"/>
          <w:szCs w:val="28"/>
        </w:rPr>
      </w:pPr>
    </w:p>
    <w:p w:rsidR="00997380" w:rsidRPr="000D524B" w:rsidRDefault="000D524B" w:rsidP="000D524B">
      <w:pPr>
        <w:ind w:right="480" w:firstLineChars="1800" w:firstLine="50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021</w:t>
      </w:r>
      <w:r w:rsidR="00997380" w:rsidRPr="000D524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 w:rsidR="00997380" w:rsidRPr="000D524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6</w:t>
      </w:r>
      <w:r w:rsidR="00997380" w:rsidRPr="000D524B">
        <w:rPr>
          <w:rFonts w:ascii="宋体" w:hAnsi="宋体" w:hint="eastAsia"/>
          <w:sz w:val="28"/>
          <w:szCs w:val="28"/>
        </w:rPr>
        <w:t>日</w:t>
      </w:r>
    </w:p>
    <w:sectPr w:rsidR="00997380" w:rsidRPr="000D524B" w:rsidSect="00FF286F">
      <w:pgSz w:w="11906" w:h="16838"/>
      <w:pgMar w:top="1276" w:right="1841" w:bottom="212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A8" w:rsidRDefault="005F49A8" w:rsidP="00C606F3">
      <w:r>
        <w:separator/>
      </w:r>
    </w:p>
  </w:endnote>
  <w:endnote w:type="continuationSeparator" w:id="0">
    <w:p w:rsidR="005F49A8" w:rsidRDefault="005F49A8" w:rsidP="00C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A8" w:rsidRDefault="005F49A8" w:rsidP="00C606F3">
      <w:r>
        <w:separator/>
      </w:r>
    </w:p>
  </w:footnote>
  <w:footnote w:type="continuationSeparator" w:id="0">
    <w:p w:rsidR="005F49A8" w:rsidRDefault="005F49A8" w:rsidP="00C6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F3"/>
    <w:rsid w:val="00015251"/>
    <w:rsid w:val="00015965"/>
    <w:rsid w:val="000304BC"/>
    <w:rsid w:val="00050A60"/>
    <w:rsid w:val="000510CA"/>
    <w:rsid w:val="000539B2"/>
    <w:rsid w:val="0005717C"/>
    <w:rsid w:val="00065E4A"/>
    <w:rsid w:val="00072B77"/>
    <w:rsid w:val="0007636D"/>
    <w:rsid w:val="000B481B"/>
    <w:rsid w:val="000B58C4"/>
    <w:rsid w:val="000D048E"/>
    <w:rsid w:val="000D524B"/>
    <w:rsid w:val="000E1173"/>
    <w:rsid w:val="000E6A27"/>
    <w:rsid w:val="000F61BC"/>
    <w:rsid w:val="00107624"/>
    <w:rsid w:val="0012243A"/>
    <w:rsid w:val="00127CA3"/>
    <w:rsid w:val="0013069F"/>
    <w:rsid w:val="00132C50"/>
    <w:rsid w:val="0014203B"/>
    <w:rsid w:val="00157AA1"/>
    <w:rsid w:val="00164B35"/>
    <w:rsid w:val="00170C6D"/>
    <w:rsid w:val="00182C4B"/>
    <w:rsid w:val="0019141A"/>
    <w:rsid w:val="001958D9"/>
    <w:rsid w:val="001A259D"/>
    <w:rsid w:val="001A45B6"/>
    <w:rsid w:val="001B28C6"/>
    <w:rsid w:val="001B37FE"/>
    <w:rsid w:val="001D5194"/>
    <w:rsid w:val="001D71C6"/>
    <w:rsid w:val="001E1348"/>
    <w:rsid w:val="001F1CD6"/>
    <w:rsid w:val="001F3445"/>
    <w:rsid w:val="002244FA"/>
    <w:rsid w:val="002322B3"/>
    <w:rsid w:val="00234FCE"/>
    <w:rsid w:val="002375A0"/>
    <w:rsid w:val="00237717"/>
    <w:rsid w:val="0024050F"/>
    <w:rsid w:val="00243B59"/>
    <w:rsid w:val="00245E37"/>
    <w:rsid w:val="002506F7"/>
    <w:rsid w:val="0027600B"/>
    <w:rsid w:val="002760BF"/>
    <w:rsid w:val="00284C17"/>
    <w:rsid w:val="0029622C"/>
    <w:rsid w:val="002A1B11"/>
    <w:rsid w:val="002A24AC"/>
    <w:rsid w:val="002A5DDA"/>
    <w:rsid w:val="002B26BF"/>
    <w:rsid w:val="002B754E"/>
    <w:rsid w:val="002C0159"/>
    <w:rsid w:val="002C1B92"/>
    <w:rsid w:val="002C37EC"/>
    <w:rsid w:val="002C4F9F"/>
    <w:rsid w:val="002D0ECA"/>
    <w:rsid w:val="002D45F3"/>
    <w:rsid w:val="002E1CEF"/>
    <w:rsid w:val="002F0C85"/>
    <w:rsid w:val="002F0E7A"/>
    <w:rsid w:val="002F5A3A"/>
    <w:rsid w:val="002F7A99"/>
    <w:rsid w:val="0030091A"/>
    <w:rsid w:val="003015E3"/>
    <w:rsid w:val="00313DE8"/>
    <w:rsid w:val="00323DCD"/>
    <w:rsid w:val="00325EF2"/>
    <w:rsid w:val="00330D6E"/>
    <w:rsid w:val="00334645"/>
    <w:rsid w:val="003431C6"/>
    <w:rsid w:val="003459EB"/>
    <w:rsid w:val="00351B3E"/>
    <w:rsid w:val="003526E3"/>
    <w:rsid w:val="00353C54"/>
    <w:rsid w:val="00381EDD"/>
    <w:rsid w:val="00396069"/>
    <w:rsid w:val="003A4BF9"/>
    <w:rsid w:val="003A50DC"/>
    <w:rsid w:val="003A7C03"/>
    <w:rsid w:val="003B1E1B"/>
    <w:rsid w:val="003C0889"/>
    <w:rsid w:val="003D40EA"/>
    <w:rsid w:val="003D4CA2"/>
    <w:rsid w:val="003E61F0"/>
    <w:rsid w:val="003F3627"/>
    <w:rsid w:val="003F49C3"/>
    <w:rsid w:val="003F5B49"/>
    <w:rsid w:val="00420CDC"/>
    <w:rsid w:val="0042548B"/>
    <w:rsid w:val="00434241"/>
    <w:rsid w:val="00437BA6"/>
    <w:rsid w:val="00441D2D"/>
    <w:rsid w:val="00442636"/>
    <w:rsid w:val="00456D27"/>
    <w:rsid w:val="00462443"/>
    <w:rsid w:val="00463EF1"/>
    <w:rsid w:val="00464306"/>
    <w:rsid w:val="00466178"/>
    <w:rsid w:val="00471FEC"/>
    <w:rsid w:val="00474347"/>
    <w:rsid w:val="00477769"/>
    <w:rsid w:val="004A788A"/>
    <w:rsid w:val="004B2F27"/>
    <w:rsid w:val="004C40CB"/>
    <w:rsid w:val="004C5F32"/>
    <w:rsid w:val="004C6BFA"/>
    <w:rsid w:val="004E1021"/>
    <w:rsid w:val="004F5C0C"/>
    <w:rsid w:val="004F6E8C"/>
    <w:rsid w:val="00503F1D"/>
    <w:rsid w:val="005111F8"/>
    <w:rsid w:val="00515E5F"/>
    <w:rsid w:val="00523F26"/>
    <w:rsid w:val="00530007"/>
    <w:rsid w:val="005401DB"/>
    <w:rsid w:val="005461C2"/>
    <w:rsid w:val="00546429"/>
    <w:rsid w:val="00554312"/>
    <w:rsid w:val="00555899"/>
    <w:rsid w:val="00580EF5"/>
    <w:rsid w:val="00582D40"/>
    <w:rsid w:val="00590E2F"/>
    <w:rsid w:val="0059462E"/>
    <w:rsid w:val="005978E9"/>
    <w:rsid w:val="005A05D7"/>
    <w:rsid w:val="005A1358"/>
    <w:rsid w:val="005A19E2"/>
    <w:rsid w:val="005C1D56"/>
    <w:rsid w:val="005C2D55"/>
    <w:rsid w:val="005E0E22"/>
    <w:rsid w:val="005E183F"/>
    <w:rsid w:val="005E1B26"/>
    <w:rsid w:val="005E6B43"/>
    <w:rsid w:val="005F203D"/>
    <w:rsid w:val="005F49A8"/>
    <w:rsid w:val="005F7FD2"/>
    <w:rsid w:val="00605358"/>
    <w:rsid w:val="00653483"/>
    <w:rsid w:val="00655BE3"/>
    <w:rsid w:val="006617D7"/>
    <w:rsid w:val="00665763"/>
    <w:rsid w:val="006839E1"/>
    <w:rsid w:val="006850A8"/>
    <w:rsid w:val="0069671A"/>
    <w:rsid w:val="006A14E4"/>
    <w:rsid w:val="006B5A45"/>
    <w:rsid w:val="006B748D"/>
    <w:rsid w:val="006C50BD"/>
    <w:rsid w:val="006C51F2"/>
    <w:rsid w:val="006C531C"/>
    <w:rsid w:val="006C7AF3"/>
    <w:rsid w:val="006D0A1C"/>
    <w:rsid w:val="006D5B36"/>
    <w:rsid w:val="006D5E57"/>
    <w:rsid w:val="006E5E56"/>
    <w:rsid w:val="006F7DFE"/>
    <w:rsid w:val="0070142B"/>
    <w:rsid w:val="0070219A"/>
    <w:rsid w:val="007040FF"/>
    <w:rsid w:val="0071471D"/>
    <w:rsid w:val="007177EC"/>
    <w:rsid w:val="00717F14"/>
    <w:rsid w:val="0072492A"/>
    <w:rsid w:val="00727E4A"/>
    <w:rsid w:val="007325E7"/>
    <w:rsid w:val="0073535A"/>
    <w:rsid w:val="00742B4D"/>
    <w:rsid w:val="00747D6A"/>
    <w:rsid w:val="0075025E"/>
    <w:rsid w:val="00751656"/>
    <w:rsid w:val="00751754"/>
    <w:rsid w:val="00761A16"/>
    <w:rsid w:val="00764FBA"/>
    <w:rsid w:val="00765DBC"/>
    <w:rsid w:val="0076707C"/>
    <w:rsid w:val="00783E1D"/>
    <w:rsid w:val="00784EFA"/>
    <w:rsid w:val="00791D79"/>
    <w:rsid w:val="00795132"/>
    <w:rsid w:val="007A0BB1"/>
    <w:rsid w:val="007A1374"/>
    <w:rsid w:val="007C0E2D"/>
    <w:rsid w:val="007D1030"/>
    <w:rsid w:val="007D6961"/>
    <w:rsid w:val="007E3BE4"/>
    <w:rsid w:val="007E3DE2"/>
    <w:rsid w:val="00801A82"/>
    <w:rsid w:val="0080375B"/>
    <w:rsid w:val="00806B4F"/>
    <w:rsid w:val="00807BA4"/>
    <w:rsid w:val="00814C7D"/>
    <w:rsid w:val="008246F2"/>
    <w:rsid w:val="00824921"/>
    <w:rsid w:val="0085550E"/>
    <w:rsid w:val="008655E7"/>
    <w:rsid w:val="00866DDA"/>
    <w:rsid w:val="008753AB"/>
    <w:rsid w:val="00887A5B"/>
    <w:rsid w:val="00890B02"/>
    <w:rsid w:val="00897B49"/>
    <w:rsid w:val="008A2B05"/>
    <w:rsid w:val="008A386A"/>
    <w:rsid w:val="008A5E82"/>
    <w:rsid w:val="008B0442"/>
    <w:rsid w:val="008B3313"/>
    <w:rsid w:val="008C5DB7"/>
    <w:rsid w:val="008D0586"/>
    <w:rsid w:val="008D2356"/>
    <w:rsid w:val="008D63B8"/>
    <w:rsid w:val="008E17A0"/>
    <w:rsid w:val="008E2532"/>
    <w:rsid w:val="008E31DC"/>
    <w:rsid w:val="008F015A"/>
    <w:rsid w:val="00902028"/>
    <w:rsid w:val="0090249E"/>
    <w:rsid w:val="00904704"/>
    <w:rsid w:val="00906C42"/>
    <w:rsid w:val="00923154"/>
    <w:rsid w:val="00933E6B"/>
    <w:rsid w:val="0093429D"/>
    <w:rsid w:val="00934C3F"/>
    <w:rsid w:val="009420D2"/>
    <w:rsid w:val="00943741"/>
    <w:rsid w:val="0095020C"/>
    <w:rsid w:val="00950632"/>
    <w:rsid w:val="00952801"/>
    <w:rsid w:val="0095521A"/>
    <w:rsid w:val="00955836"/>
    <w:rsid w:val="00955BCC"/>
    <w:rsid w:val="0095669B"/>
    <w:rsid w:val="009637F4"/>
    <w:rsid w:val="00965238"/>
    <w:rsid w:val="009808C7"/>
    <w:rsid w:val="00993107"/>
    <w:rsid w:val="00997380"/>
    <w:rsid w:val="009C2D84"/>
    <w:rsid w:val="009C40C6"/>
    <w:rsid w:val="009C61C7"/>
    <w:rsid w:val="009D7951"/>
    <w:rsid w:val="009E0087"/>
    <w:rsid w:val="009E3FB3"/>
    <w:rsid w:val="009E4F00"/>
    <w:rsid w:val="009E63B3"/>
    <w:rsid w:val="009F3B4C"/>
    <w:rsid w:val="009F5980"/>
    <w:rsid w:val="00A10611"/>
    <w:rsid w:val="00A31080"/>
    <w:rsid w:val="00A330F6"/>
    <w:rsid w:val="00A400E8"/>
    <w:rsid w:val="00A43047"/>
    <w:rsid w:val="00A46573"/>
    <w:rsid w:val="00A504AF"/>
    <w:rsid w:val="00A62A8C"/>
    <w:rsid w:val="00A703F0"/>
    <w:rsid w:val="00A70EBC"/>
    <w:rsid w:val="00A73276"/>
    <w:rsid w:val="00AA1F9B"/>
    <w:rsid w:val="00AA673E"/>
    <w:rsid w:val="00AB1020"/>
    <w:rsid w:val="00AB2471"/>
    <w:rsid w:val="00AE0282"/>
    <w:rsid w:val="00B23DEE"/>
    <w:rsid w:val="00B247CB"/>
    <w:rsid w:val="00B406BF"/>
    <w:rsid w:val="00B4458E"/>
    <w:rsid w:val="00B460F3"/>
    <w:rsid w:val="00B60DAD"/>
    <w:rsid w:val="00B668A2"/>
    <w:rsid w:val="00B77736"/>
    <w:rsid w:val="00B81667"/>
    <w:rsid w:val="00B84060"/>
    <w:rsid w:val="00B91735"/>
    <w:rsid w:val="00B97C68"/>
    <w:rsid w:val="00BA15B3"/>
    <w:rsid w:val="00BB7B5E"/>
    <w:rsid w:val="00BC2F80"/>
    <w:rsid w:val="00BD1680"/>
    <w:rsid w:val="00BD1A95"/>
    <w:rsid w:val="00BD2C0A"/>
    <w:rsid w:val="00BD4AC7"/>
    <w:rsid w:val="00BE475E"/>
    <w:rsid w:val="00BF2F6E"/>
    <w:rsid w:val="00C02304"/>
    <w:rsid w:val="00C05A97"/>
    <w:rsid w:val="00C07A84"/>
    <w:rsid w:val="00C10A3F"/>
    <w:rsid w:val="00C306AA"/>
    <w:rsid w:val="00C33E99"/>
    <w:rsid w:val="00C3755E"/>
    <w:rsid w:val="00C46DCB"/>
    <w:rsid w:val="00C47A4B"/>
    <w:rsid w:val="00C5547B"/>
    <w:rsid w:val="00C55A64"/>
    <w:rsid w:val="00C606F3"/>
    <w:rsid w:val="00C638BD"/>
    <w:rsid w:val="00C64A63"/>
    <w:rsid w:val="00C770B8"/>
    <w:rsid w:val="00C8614A"/>
    <w:rsid w:val="00C922B8"/>
    <w:rsid w:val="00C978CD"/>
    <w:rsid w:val="00CB5A4D"/>
    <w:rsid w:val="00CB6C57"/>
    <w:rsid w:val="00CD1DB2"/>
    <w:rsid w:val="00CD671D"/>
    <w:rsid w:val="00CD7DDD"/>
    <w:rsid w:val="00CE2F78"/>
    <w:rsid w:val="00CE61E2"/>
    <w:rsid w:val="00CF5C9C"/>
    <w:rsid w:val="00D13388"/>
    <w:rsid w:val="00D25B2A"/>
    <w:rsid w:val="00D3389F"/>
    <w:rsid w:val="00D571DB"/>
    <w:rsid w:val="00D65DDD"/>
    <w:rsid w:val="00D7068A"/>
    <w:rsid w:val="00D90628"/>
    <w:rsid w:val="00DA509B"/>
    <w:rsid w:val="00DB579D"/>
    <w:rsid w:val="00DC0EFD"/>
    <w:rsid w:val="00DF41AD"/>
    <w:rsid w:val="00E02F4A"/>
    <w:rsid w:val="00E36C0E"/>
    <w:rsid w:val="00E4568E"/>
    <w:rsid w:val="00E526C8"/>
    <w:rsid w:val="00E53CBB"/>
    <w:rsid w:val="00E54C1A"/>
    <w:rsid w:val="00E60CA2"/>
    <w:rsid w:val="00E70F70"/>
    <w:rsid w:val="00E83C7E"/>
    <w:rsid w:val="00EA002B"/>
    <w:rsid w:val="00EA131D"/>
    <w:rsid w:val="00EA68C3"/>
    <w:rsid w:val="00EA7769"/>
    <w:rsid w:val="00EC0AB0"/>
    <w:rsid w:val="00EC27D5"/>
    <w:rsid w:val="00EC3E97"/>
    <w:rsid w:val="00ED2CEC"/>
    <w:rsid w:val="00ED5548"/>
    <w:rsid w:val="00ED724C"/>
    <w:rsid w:val="00EE614A"/>
    <w:rsid w:val="00EF4DB7"/>
    <w:rsid w:val="00EF6869"/>
    <w:rsid w:val="00F036F2"/>
    <w:rsid w:val="00F16366"/>
    <w:rsid w:val="00F24C65"/>
    <w:rsid w:val="00F26302"/>
    <w:rsid w:val="00F26814"/>
    <w:rsid w:val="00F40972"/>
    <w:rsid w:val="00F40BBE"/>
    <w:rsid w:val="00F53FED"/>
    <w:rsid w:val="00F65D91"/>
    <w:rsid w:val="00F729D7"/>
    <w:rsid w:val="00F76CC3"/>
    <w:rsid w:val="00F80F4A"/>
    <w:rsid w:val="00F84E5A"/>
    <w:rsid w:val="00FA2D5A"/>
    <w:rsid w:val="00FB1A1A"/>
    <w:rsid w:val="00FB5019"/>
    <w:rsid w:val="00FB6874"/>
    <w:rsid w:val="00FD03DA"/>
    <w:rsid w:val="00FE5C77"/>
    <w:rsid w:val="00FE78C7"/>
    <w:rsid w:val="00FE7E18"/>
    <w:rsid w:val="00FF286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F5BE33-7A8D-FE44-A9B2-63D1D2EC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606F3"/>
    <w:rPr>
      <w:kern w:val="2"/>
      <w:sz w:val="18"/>
      <w:szCs w:val="18"/>
    </w:rPr>
  </w:style>
  <w:style w:type="paragraph" w:styleId="a5">
    <w:name w:val="footer"/>
    <w:basedOn w:val="a"/>
    <w:link w:val="a6"/>
    <w:rsid w:val="00C60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606F3"/>
    <w:rPr>
      <w:kern w:val="2"/>
      <w:sz w:val="18"/>
      <w:szCs w:val="18"/>
    </w:rPr>
  </w:style>
  <w:style w:type="paragraph" w:styleId="a7">
    <w:name w:val="Subtitle"/>
    <w:basedOn w:val="a"/>
    <w:next w:val="a"/>
    <w:link w:val="a8"/>
    <w:qFormat/>
    <w:rsid w:val="004C5F32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4C5F32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9">
    <w:name w:val="Hyperlink"/>
    <w:basedOn w:val="a0"/>
    <w:rsid w:val="00D25B2A"/>
    <w:rPr>
      <w:color w:val="0563C1" w:themeColor="hyperlink"/>
      <w:u w:val="single"/>
    </w:rPr>
  </w:style>
  <w:style w:type="character" w:customStyle="1" w:styleId="Hyperlink0">
    <w:name w:val="Hyperlink.0"/>
    <w:basedOn w:val="a0"/>
    <w:rsid w:val="00EF6869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zhigang sun</dc:creator>
  <cp:keywords/>
  <cp:lastModifiedBy>williamsgb</cp:lastModifiedBy>
  <cp:revision>35</cp:revision>
  <cp:lastPrinted>2014-03-07T00:14:00Z</cp:lastPrinted>
  <dcterms:created xsi:type="dcterms:W3CDTF">2019-04-22T08:52:00Z</dcterms:created>
  <dcterms:modified xsi:type="dcterms:W3CDTF">2021-05-17T00:27:00Z</dcterms:modified>
</cp:coreProperties>
</file>